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E3C68" w:rsidRDefault="003D5B96" w:rsidP="00A33780">
      <w:pPr>
        <w:jc w:val="center"/>
      </w:pPr>
      <w:r>
        <w:rPr>
          <w:noProof/>
        </w:rPr>
        <w:drawing>
          <wp:inline distT="0" distB="0" distL="0" distR="0" wp14:anchorId="0405F298" wp14:editId="2899F5D8">
            <wp:extent cx="5262282" cy="3194777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82017" cy="320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96" w:rsidRDefault="003D5B96" w:rsidP="00A33780">
      <w:pPr>
        <w:jc w:val="center"/>
      </w:pPr>
      <w:r>
        <w:rPr>
          <w:noProof/>
        </w:rPr>
        <w:drawing>
          <wp:inline distT="0" distB="0" distL="0" distR="0" wp14:anchorId="758C1B59" wp14:editId="218E4711">
            <wp:extent cx="5334000" cy="264916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62307" cy="266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96" w:rsidRDefault="003D5B96" w:rsidP="00A33780">
      <w:pPr>
        <w:jc w:val="center"/>
      </w:pPr>
      <w:r>
        <w:rPr>
          <w:noProof/>
        </w:rPr>
        <w:drawing>
          <wp:inline distT="0" distB="0" distL="0" distR="0" wp14:anchorId="7B81D081" wp14:editId="1F1E7389">
            <wp:extent cx="5486400" cy="26698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98629" cy="267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D1A" w:rsidRDefault="004B3AAC" w:rsidP="004B3AAC">
      <w:pPr>
        <w:jc w:val="center"/>
      </w:pPr>
      <w:r>
        <w:rPr>
          <w:noProof/>
        </w:rPr>
        <w:lastRenderedPageBreak/>
        <w:drawing>
          <wp:inline distT="0" distB="0" distL="0" distR="0" wp14:anchorId="0470311C" wp14:editId="0437A182">
            <wp:extent cx="5072015" cy="2949388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4817" cy="295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AAC" w:rsidRDefault="004B3AAC" w:rsidP="004B3AAC">
      <w:pPr>
        <w:jc w:val="center"/>
      </w:pPr>
      <w:r>
        <w:rPr>
          <w:noProof/>
        </w:rPr>
        <w:drawing>
          <wp:inline distT="0" distB="0" distL="0" distR="0" wp14:anchorId="4D3703F1" wp14:editId="03A877CC">
            <wp:extent cx="5163671" cy="247921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97099" cy="249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AAC" w:rsidRDefault="004B3AAC" w:rsidP="004B3AAC">
      <w:pPr>
        <w:jc w:val="center"/>
      </w:pPr>
      <w:r>
        <w:rPr>
          <w:noProof/>
        </w:rPr>
        <w:drawing>
          <wp:inline distT="0" distB="0" distL="0" distR="0" wp14:anchorId="6AE00A24" wp14:editId="0025D2B5">
            <wp:extent cx="5226424" cy="261021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595" cy="26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D1A" w:rsidRDefault="00402D1A" w:rsidP="00A33780">
      <w:pPr>
        <w:jc w:val="center"/>
      </w:pPr>
    </w:p>
    <w:p w:rsidR="00483E68" w:rsidRDefault="00483E68" w:rsidP="00A33780">
      <w:pPr>
        <w:jc w:val="center"/>
      </w:pPr>
    </w:p>
    <w:p w:rsidR="00483E68" w:rsidRDefault="00483E68" w:rsidP="00A33780">
      <w:pPr>
        <w:jc w:val="center"/>
      </w:pPr>
      <w:r>
        <w:rPr>
          <w:noProof/>
        </w:rPr>
        <w:lastRenderedPageBreak/>
        <w:drawing>
          <wp:inline distT="0" distB="0" distL="0" distR="0" wp14:anchorId="79DD246E" wp14:editId="2D3A226F">
            <wp:extent cx="5172635" cy="3151719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90495" cy="316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E68" w:rsidRDefault="00483E68" w:rsidP="00A33780">
      <w:pPr>
        <w:jc w:val="center"/>
      </w:pPr>
      <w:r>
        <w:rPr>
          <w:noProof/>
        </w:rPr>
        <w:drawing>
          <wp:inline distT="0" distB="0" distL="0" distR="0" wp14:anchorId="69F5E550" wp14:editId="23B717ED">
            <wp:extent cx="5181600" cy="2545252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2051" cy="256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E68" w:rsidRDefault="00483E68" w:rsidP="00A33780">
      <w:pPr>
        <w:jc w:val="center"/>
      </w:pPr>
      <w:r>
        <w:rPr>
          <w:noProof/>
        </w:rPr>
        <w:drawing>
          <wp:inline distT="0" distB="0" distL="0" distR="0" wp14:anchorId="397CB490" wp14:editId="72977B8C">
            <wp:extent cx="5235388" cy="2505143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42093" cy="250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911" w:rsidRDefault="00580911" w:rsidP="000562A8"/>
    <w:p w:rsidR="000562A8" w:rsidRDefault="000562A8" w:rsidP="000562A8">
      <w:pPr>
        <w:jc w:val="center"/>
      </w:pPr>
      <w:r>
        <w:rPr>
          <w:noProof/>
        </w:rPr>
        <w:lastRenderedPageBreak/>
        <w:drawing>
          <wp:inline distT="0" distB="0" distL="0" distR="0" wp14:anchorId="3BB7FB2D" wp14:editId="6AB3C5A3">
            <wp:extent cx="5136777" cy="3109257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51203" cy="311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2A8" w:rsidRDefault="000562A8" w:rsidP="000562A8">
      <w:pPr>
        <w:jc w:val="center"/>
      </w:pPr>
      <w:r>
        <w:rPr>
          <w:noProof/>
        </w:rPr>
        <w:drawing>
          <wp:inline distT="0" distB="0" distL="0" distR="0" wp14:anchorId="69ABF51C" wp14:editId="4C1CBB9C">
            <wp:extent cx="5084271" cy="2528048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16248" cy="254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2A8" w:rsidRDefault="000562A8" w:rsidP="000562A8">
      <w:pPr>
        <w:jc w:val="center"/>
      </w:pPr>
      <w:r>
        <w:rPr>
          <w:noProof/>
        </w:rPr>
        <w:drawing>
          <wp:inline distT="0" distB="0" distL="0" distR="0" wp14:anchorId="000039D1" wp14:editId="78BA7AF7">
            <wp:extent cx="5163303" cy="2510118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89419" cy="2522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06B" w:rsidRDefault="00A7406B" w:rsidP="00B7645D"/>
    <w:p w:rsidR="00B7645D" w:rsidRDefault="00B7645D" w:rsidP="00B7645D">
      <w:pPr>
        <w:jc w:val="center"/>
      </w:pPr>
      <w:r>
        <w:rPr>
          <w:noProof/>
        </w:rPr>
        <w:lastRenderedPageBreak/>
        <w:drawing>
          <wp:inline distT="0" distB="0" distL="0" distR="0" wp14:anchorId="226FA979" wp14:editId="0B5BF367">
            <wp:extent cx="5181600" cy="3138863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87832" cy="314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37D" w:rsidRDefault="0076137D" w:rsidP="00B7645D">
      <w:pPr>
        <w:jc w:val="center"/>
      </w:pPr>
      <w:r>
        <w:rPr>
          <w:noProof/>
        </w:rPr>
        <w:drawing>
          <wp:inline distT="0" distB="0" distL="0" distR="0" wp14:anchorId="05AE4DBD" wp14:editId="2381E939">
            <wp:extent cx="5262282" cy="2530079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6305" cy="254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37D" w:rsidRDefault="0076137D" w:rsidP="00B7645D">
      <w:pPr>
        <w:jc w:val="center"/>
      </w:pPr>
      <w:r>
        <w:rPr>
          <w:noProof/>
        </w:rPr>
        <w:drawing>
          <wp:inline distT="0" distB="0" distL="0" distR="0" wp14:anchorId="30490183" wp14:editId="6CE6CCD3">
            <wp:extent cx="5262283" cy="2512481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7623" cy="2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571" w:rsidRDefault="00531571" w:rsidP="00B30251"/>
    <w:p w:rsidR="00814600" w:rsidRDefault="00B30251" w:rsidP="00B30251">
      <w:pPr>
        <w:jc w:val="center"/>
      </w:pPr>
      <w:r>
        <w:rPr>
          <w:noProof/>
        </w:rPr>
        <w:lastRenderedPageBreak/>
        <w:drawing>
          <wp:inline distT="0" distB="0" distL="0" distR="0" wp14:anchorId="6D6ED7D7" wp14:editId="020441C1">
            <wp:extent cx="5432612" cy="326185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43453" cy="326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600" w:rsidRDefault="00B30251" w:rsidP="00A33780">
      <w:pPr>
        <w:jc w:val="center"/>
      </w:pPr>
      <w:r>
        <w:rPr>
          <w:noProof/>
        </w:rPr>
        <w:drawing>
          <wp:inline distT="0" distB="0" distL="0" distR="0" wp14:anchorId="4E88783F" wp14:editId="1E3E690D">
            <wp:extent cx="5378824" cy="25794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2492" cy="258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911" w:rsidRDefault="00B30251" w:rsidP="007C77B8">
      <w:pPr>
        <w:jc w:val="center"/>
      </w:pPr>
      <w:r>
        <w:rPr>
          <w:noProof/>
        </w:rPr>
        <w:drawing>
          <wp:inline distT="0" distB="0" distL="0" distR="0" wp14:anchorId="3AADDCAB" wp14:editId="7F970CFA">
            <wp:extent cx="5334325" cy="257287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52824" cy="25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80911" w:rsidSect="00A33780">
      <w:headerReference w:type="default" r:id="rId24"/>
      <w:footerReference w:type="default" r:id="rId25"/>
      <w:pgSz w:w="11906" w:h="16838" w:code="9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7464B" w:rsidRDefault="0057464B" w:rsidP="00AE38D5">
      <w:pPr>
        <w:spacing w:after="0" w:line="240" w:lineRule="auto"/>
      </w:pPr>
      <w:r>
        <w:separator/>
      </w:r>
    </w:p>
  </w:endnote>
  <w:endnote w:type="continuationSeparator" w:id="0">
    <w:p w:rsidR="0057464B" w:rsidRDefault="0057464B" w:rsidP="00AE38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E38D5" w:rsidRDefault="00AE38D5">
    <w:pPr>
      <w:pStyle w:val="Footer"/>
    </w:pPr>
    <w:r>
      <w:rPr>
        <w:noProof/>
        <w:color w:val="4472C4" w:themeColor="accent1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Rectangle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5890E501" id="Rectangle 452" o:spid="_x0000_s1026" style="position:absolute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" filled="f" strokecolor="#747070 [1614]" strokeweight="1.25pt">
              <w10:wrap anchorx="page" anchory="page"/>
            </v:rect>
          </w:pict>
        </mc:Fallback>
      </mc:AlternateContent>
    </w:r>
    <w:r>
      <w:rPr>
        <w:color w:val="4472C4" w:themeColor="accent1"/>
      </w:rPr>
      <w:t xml:space="preserve"> 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t xml:space="preserve">pg. </w:t>
    </w:r>
    <w:r>
      <w:rPr>
        <w:rFonts w:eastAsiaTheme="minorEastAsia"/>
        <w:color w:val="4472C4" w:themeColor="accent1"/>
        <w:sz w:val="20"/>
        <w:szCs w:val="20"/>
      </w:rPr>
      <w:fldChar w:fldCharType="begin"/>
    </w:r>
    <w:r>
      <w:rPr>
        <w:color w:val="4472C4" w:themeColor="accent1"/>
        <w:sz w:val="20"/>
        <w:szCs w:val="20"/>
      </w:rPr>
      <w:instrText xml:space="preserve"> PAGE    \* MERGEFORMAT </w:instrText>
    </w:r>
    <w:r>
      <w:rPr>
        <w:rFonts w:eastAsiaTheme="minorEastAsia"/>
        <w:color w:val="4472C4" w:themeColor="accent1"/>
        <w:sz w:val="20"/>
        <w:szCs w:val="20"/>
      </w:rPr>
      <w:fldChar w:fldCharType="separate"/>
    </w:r>
    <w:r>
      <w:rPr>
        <w:rFonts w:asciiTheme="majorHAnsi" w:eastAsiaTheme="majorEastAsia" w:hAnsiTheme="majorHAnsi" w:cstheme="majorBidi"/>
        <w:noProof/>
        <w:color w:val="4472C4" w:themeColor="accent1"/>
        <w:sz w:val="20"/>
        <w:szCs w:val="20"/>
      </w:rPr>
      <w:t>2</w:t>
    </w:r>
    <w:r>
      <w:rPr>
        <w:rFonts w:asciiTheme="majorHAnsi" w:eastAsiaTheme="majorEastAsia" w:hAnsiTheme="majorHAnsi" w:cstheme="majorBidi"/>
        <w:noProof/>
        <w:color w:val="4472C4" w:themeColor="accent1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7464B" w:rsidRDefault="0057464B" w:rsidP="00AE38D5">
      <w:pPr>
        <w:spacing w:after="0" w:line="240" w:lineRule="auto"/>
      </w:pPr>
      <w:r>
        <w:separator/>
      </w:r>
    </w:p>
  </w:footnote>
  <w:footnote w:type="continuationSeparator" w:id="0">
    <w:p w:rsidR="0057464B" w:rsidRDefault="0057464B" w:rsidP="00AE38D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E38D5" w:rsidRDefault="00402D1A" w:rsidP="00A33780">
    <w:pPr>
      <w:pStyle w:val="Header"/>
      <w:tabs>
        <w:tab w:val="clear" w:pos="4680"/>
        <w:tab w:val="clear" w:pos="9360"/>
        <w:tab w:val="left" w:pos="4215"/>
      </w:tabs>
    </w:pPr>
    <w:r>
      <w:rPr>
        <w:noProof/>
      </w:rPr>
      <w:drawing>
        <wp:inline distT="0" distB="0" distL="0" distR="0" wp14:anchorId="47FC6A81" wp14:editId="398EAEE8">
          <wp:extent cx="676275" cy="661021"/>
          <wp:effectExtent l="0" t="0" r="0" b="0"/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white.png"/>
                  <pic:cNvPicPr/>
                </pic:nvPicPr>
                <pic:blipFill>
                  <a:blip r:embed="rId1">
                    <a:duotone>
                      <a:prstClr val="black"/>
                      <a:schemeClr val="accent1">
                        <a:tint val="45000"/>
                        <a:satMod val="400000"/>
                      </a:schemeClr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01707" cy="68587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00A33780">
      <w:tab/>
    </w:r>
    <w:r>
      <w:t xml:space="preserve">                                                                                           </w:t>
    </w:r>
    <w:r w:rsidR="003D5B96">
      <w:t xml:space="preserve"> </w:t>
    </w:r>
    <w:r>
      <w:t xml:space="preserve"> </w:t>
    </w:r>
    <w:r w:rsidR="003D5B96">
      <w:t>OBESSION</w:t>
    </w:r>
    <w:r>
      <w:t xml:space="preserve"> BRAND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6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38D5"/>
    <w:rsid w:val="000562A8"/>
    <w:rsid w:val="001831A7"/>
    <w:rsid w:val="003D5B96"/>
    <w:rsid w:val="00402D1A"/>
    <w:rsid w:val="00483E68"/>
    <w:rsid w:val="004B3AAC"/>
    <w:rsid w:val="00531571"/>
    <w:rsid w:val="0057464B"/>
    <w:rsid w:val="00580911"/>
    <w:rsid w:val="006E1982"/>
    <w:rsid w:val="00706243"/>
    <w:rsid w:val="0076137D"/>
    <w:rsid w:val="00786566"/>
    <w:rsid w:val="007C779D"/>
    <w:rsid w:val="007C77B8"/>
    <w:rsid w:val="00814600"/>
    <w:rsid w:val="00A33780"/>
    <w:rsid w:val="00A7406B"/>
    <w:rsid w:val="00AE38D5"/>
    <w:rsid w:val="00B30251"/>
    <w:rsid w:val="00B7645D"/>
    <w:rsid w:val="00D12574"/>
    <w:rsid w:val="00F34356"/>
    <w:rsid w:val="00F77B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5791E56"/>
  <w15:chartTrackingRefBased/>
  <w15:docId w15:val="{31B7C27E-0D15-4108-A9A7-E013970C33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E38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38D5"/>
  </w:style>
  <w:style w:type="paragraph" w:styleId="Footer">
    <w:name w:val="footer"/>
    <w:basedOn w:val="Normal"/>
    <w:link w:val="FooterChar"/>
    <w:uiPriority w:val="99"/>
    <w:unhideWhenUsed/>
    <w:rsid w:val="00AE38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38D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3753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27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934496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1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763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0277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460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891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6919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690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214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4455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992203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76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945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4240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3135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293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5854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219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422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120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933849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8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315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8849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0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927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5553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067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396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2235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360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89639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990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7783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6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Ujala Khurram</dc:creator>
  <cp:keywords/>
  <dc:description/>
  <cp:lastModifiedBy>Ujala Khurram</cp:lastModifiedBy>
  <cp:revision>15</cp:revision>
  <dcterms:created xsi:type="dcterms:W3CDTF">2019-05-14T14:46:00Z</dcterms:created>
  <dcterms:modified xsi:type="dcterms:W3CDTF">2019-05-14T15:58:00Z</dcterms:modified>
</cp:coreProperties>
</file>